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horzAnchor="margin" w:tblpY="840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F95ACC" w:rsidRPr="00F95ACC" w14:paraId="7751C78A" w14:textId="77777777" w:rsidTr="00326A9C">
        <w:trPr>
          <w:trHeight w:val="2907"/>
        </w:trPr>
        <w:tc>
          <w:tcPr>
            <w:tcW w:w="4361" w:type="dxa"/>
          </w:tcPr>
          <w:p w14:paraId="068509D4" w14:textId="77777777" w:rsidR="00F95ACC" w:rsidRPr="00F95ACC" w:rsidRDefault="00F95ACC" w:rsidP="00326A9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14:paraId="38D6C330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В секретариат отраслевой</w:t>
            </w:r>
          </w:p>
          <w:p w14:paraId="220AD29E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Комиссии Енисейского управления           </w:t>
            </w:r>
          </w:p>
          <w:p w14:paraId="143ECA7F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Федеральной службы по  </w:t>
            </w:r>
          </w:p>
          <w:p w14:paraId="47EB2E79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экологическому, технологическому      </w:t>
            </w:r>
          </w:p>
          <w:p w14:paraId="2462A49C" w14:textId="77777777" w:rsidR="00F95ACC" w:rsidRPr="00F95ACC" w:rsidRDefault="002E5555" w:rsidP="00326A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и атомному надзору</w:t>
            </w:r>
          </w:p>
        </w:tc>
      </w:tr>
    </w:tbl>
    <w:p w14:paraId="1D6218E3" w14:textId="77777777" w:rsidR="00326A9C" w:rsidRPr="00326A9C" w:rsidRDefault="00326A9C" w:rsidP="00326A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26A9C">
        <w:rPr>
          <w:rFonts w:ascii="Times New Roman" w:eastAsia="Calibri" w:hAnsi="Times New Roman" w:cs="Times New Roman"/>
          <w:bCs/>
          <w:sz w:val="24"/>
          <w:szCs w:val="24"/>
        </w:rPr>
        <w:t>ФИРМЕННЫЙ БЛАНК ОРГАНИЗАЦИИ</w:t>
      </w:r>
    </w:p>
    <w:p w14:paraId="73F8CBF0" w14:textId="77777777" w:rsidR="00326A9C" w:rsidRDefault="00326A9C" w:rsidP="002C1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AEF0F8" w14:textId="0A54D840" w:rsidR="002C1187" w:rsidRPr="002C1187" w:rsidRDefault="002C1187" w:rsidP="002C1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187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3B5F592C" w14:textId="518468D0" w:rsidR="002C1187" w:rsidRPr="002C1187" w:rsidRDefault="002C1187" w:rsidP="002C1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187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</w:t>
      </w:r>
      <w:r w:rsidR="0032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пр</w:t>
      </w:r>
      <w:r w:rsidRPr="002C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омышленной безопасности, по вопросам безопасности гидротехнических сооружений, безопасности в сфере электроэнергетики</w:t>
      </w:r>
    </w:p>
    <w:p w14:paraId="53ECC938" w14:textId="77777777" w:rsidR="002C1187" w:rsidRPr="002C1187" w:rsidRDefault="002C1187" w:rsidP="002C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ru-RU"/>
        </w:rPr>
      </w:pPr>
    </w:p>
    <w:p w14:paraId="3DF05A30" w14:textId="5856D35C" w:rsidR="002C1187" w:rsidRPr="00326A9C" w:rsidRDefault="00326A9C" w:rsidP="002C1187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заявителе: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429"/>
        <w:gridCol w:w="5643"/>
      </w:tblGrid>
      <w:tr w:rsidR="00326A9C" w:rsidRPr="002C1187" w14:paraId="7B2E139E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E01" w14:textId="418DF321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4D25" w14:textId="06B2FC97" w:rsidR="00326A9C" w:rsidRPr="002C1187" w:rsidRDefault="00326A9C" w:rsidP="00BA153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16F" w14:textId="77777777" w:rsidR="00326A9C" w:rsidRPr="002C1187" w:rsidRDefault="00326A9C" w:rsidP="00BA153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1EED3E8E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854" w14:textId="7DB50350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FF4A" w14:textId="77777777" w:rsidR="00326A9C" w:rsidRPr="002C1187" w:rsidRDefault="00326A9C" w:rsidP="00860C5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 организации)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C61" w14:textId="77777777" w:rsidR="00326A9C" w:rsidRPr="002C1187" w:rsidRDefault="00326A9C" w:rsidP="00860C5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5EF0ED1D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662" w14:textId="244D1B76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B68" w14:textId="7E672C7D" w:rsidR="00326A9C" w:rsidRPr="002C1187" w:rsidRDefault="00326A9C" w:rsidP="00F01EE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(юридический и фактический)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DA6" w14:textId="77777777" w:rsidR="00326A9C" w:rsidRPr="002C1187" w:rsidRDefault="00326A9C" w:rsidP="00F01EE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3980A330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540" w14:textId="3D233A09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6816" w14:textId="17012E46" w:rsidR="00326A9C" w:rsidRPr="002C1187" w:rsidRDefault="00326A9C" w:rsidP="006E55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электронная почта организации (при наличии)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3AF" w14:textId="77777777" w:rsidR="00326A9C" w:rsidRPr="002C1187" w:rsidRDefault="00326A9C" w:rsidP="006E555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7D1D65" w14:textId="66BFB736" w:rsidR="00326A9C" w:rsidRDefault="00326A9C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аттестуемом лице: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402"/>
        <w:gridCol w:w="676"/>
        <w:gridCol w:w="458"/>
        <w:gridCol w:w="1560"/>
        <w:gridCol w:w="1560"/>
        <w:gridCol w:w="1383"/>
      </w:tblGrid>
      <w:tr w:rsidR="00326A9C" w:rsidRPr="002C1187" w14:paraId="03465931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788" w14:textId="4F5D8238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814" w14:textId="74513431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1DB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1513FC90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ED8" w14:textId="515985D2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68E" w14:textId="0521A0D0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286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место </w:t>
            </w: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75E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7B67A00D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9BC" w14:textId="77777777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31E" w14:textId="704E4EED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D3A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CE5" w:rsidRPr="002C1187" w14:paraId="6C358525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973" w14:textId="77777777" w:rsidR="00286CE5" w:rsidRPr="00F47932" w:rsidRDefault="00286CE5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A78" w14:textId="2A2F1B35" w:rsidR="00286CE5" w:rsidRDefault="00286CE5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154" w14:textId="77777777" w:rsidR="00286CE5" w:rsidRPr="002C1187" w:rsidRDefault="00286CE5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3278445D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CFB" w14:textId="726F9D35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B28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(серия, номер, кем выдан, дата выдачи)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370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CE5" w:rsidRPr="002C1187" w14:paraId="1D2F0A66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0B1" w14:textId="77777777" w:rsidR="00286CE5" w:rsidRPr="00F47932" w:rsidRDefault="00286CE5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3DF1" w14:textId="69E4E7E4" w:rsidR="00286CE5" w:rsidRPr="002C1187" w:rsidRDefault="00286CE5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 аттестуемого лица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D67" w14:textId="77777777" w:rsidR="00286CE5" w:rsidRPr="002C1187" w:rsidRDefault="00286CE5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43A2FE69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42A" w14:textId="77777777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010" w14:textId="0184D4C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9B9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932" w:rsidRPr="002C1187" w14:paraId="1FE6C2A6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731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A23" w14:textId="1B7AC17C" w:rsidR="00F47932" w:rsidRDefault="00F47932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132" w14:textId="77777777" w:rsidR="00F47932" w:rsidRPr="002C1187" w:rsidRDefault="00F47932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0BD67FE5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1DC" w14:textId="3EEEE4E1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E91B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EAA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CE5" w:rsidRPr="002C1187" w14:paraId="4143C239" w14:textId="77777777" w:rsidTr="00C3053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D6D4" w14:textId="77777777" w:rsidR="00286CE5" w:rsidRPr="00F47932" w:rsidRDefault="00286CE5" w:rsidP="00C3053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5E0D" w14:textId="77777777" w:rsidR="00286CE5" w:rsidRPr="002C1187" w:rsidRDefault="00286CE5" w:rsidP="00C305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D2A" w14:textId="77777777" w:rsidR="00286CE5" w:rsidRPr="002C1187" w:rsidRDefault="00286CE5" w:rsidP="00C3053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1098E78F" w14:textId="77777777" w:rsidTr="007163B9">
        <w:trPr>
          <w:cantSplit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8236" w14:textId="14BFC32D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332D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0BDC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779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C1C6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834D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622E6" w:rsidRPr="002C1187" w14:paraId="4926573B" w14:textId="77777777" w:rsidTr="007163B9">
        <w:trPr>
          <w:cantSplit/>
          <w:trHeight w:val="56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1078" w14:textId="77777777" w:rsidR="00D622E6" w:rsidRPr="00F47932" w:rsidRDefault="00D622E6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C49" w14:textId="77777777" w:rsidR="00D622E6" w:rsidRPr="002C1187" w:rsidRDefault="00D622E6" w:rsidP="0032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1D8D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8CAD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3BC9D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9EDE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B6B" w:rsidRPr="002C1187" w14:paraId="40681E4E" w14:textId="77777777" w:rsidTr="007163B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F63" w14:textId="77777777" w:rsidR="000E5B6B" w:rsidRPr="00F47932" w:rsidRDefault="000E5B6B" w:rsidP="000E5B6B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3A72" w14:textId="748A98C4" w:rsidR="000E5B6B" w:rsidRPr="002C1187" w:rsidRDefault="000E5B6B" w:rsidP="000E5B6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должностных обязанностях и функциях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аттестуемого лица в организации</w:t>
            </w: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E0D52" w14:textId="77777777" w:rsidR="000E5B6B" w:rsidRPr="002C1187" w:rsidRDefault="000E5B6B" w:rsidP="000E5B6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lastRenderedPageBreak/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B777" w14:textId="173DCC86" w:rsidR="000E5B6B" w:rsidRPr="00D622E6" w:rsidRDefault="000E5B6B" w:rsidP="000E5B6B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контроля за соблюдением требований промышленной безопасности в </w:t>
            </w:r>
            <w:r w:rsidRPr="00141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организациях, эксплуатирующих опасные производственные объекты I, II или III класса опасности</w:t>
            </w:r>
          </w:p>
        </w:tc>
      </w:tr>
      <w:tr w:rsidR="000E5B6B" w:rsidRPr="002C1187" w14:paraId="4037F74E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7A83" w14:textId="77777777" w:rsidR="000E5B6B" w:rsidRPr="00F47932" w:rsidRDefault="000E5B6B" w:rsidP="000E5B6B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EE2C" w14:textId="77777777" w:rsidR="000E5B6B" w:rsidRPr="002C1187" w:rsidRDefault="000E5B6B" w:rsidP="000E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CEE1D" w14:textId="77777777" w:rsidR="000E5B6B" w:rsidRPr="002C1187" w:rsidRDefault="000E5B6B" w:rsidP="000E5B6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D08A" w14:textId="67455EC5" w:rsidR="000E5B6B" w:rsidRPr="00D622E6" w:rsidRDefault="000E5B6B" w:rsidP="000E5B6B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0E5B6B" w:rsidRPr="002C1187" w14:paraId="38F90F51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584" w14:textId="77777777" w:rsidR="000E5B6B" w:rsidRPr="00F47932" w:rsidRDefault="000E5B6B" w:rsidP="000E5B6B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DC0D" w14:textId="77777777" w:rsidR="000E5B6B" w:rsidRPr="002C1187" w:rsidRDefault="000E5B6B" w:rsidP="000E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2A30F" w14:textId="77777777" w:rsidR="000E5B6B" w:rsidRPr="002C1187" w:rsidRDefault="000E5B6B" w:rsidP="000E5B6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431A" w14:textId="343518E6" w:rsidR="000E5B6B" w:rsidRPr="00D622E6" w:rsidRDefault="000E5B6B" w:rsidP="000E5B6B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0E5B6B" w:rsidRPr="002C1187" w14:paraId="69CDC428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C38" w14:textId="77777777" w:rsidR="000E5B6B" w:rsidRPr="00F47932" w:rsidRDefault="000E5B6B" w:rsidP="000E5B6B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795B" w14:textId="77777777" w:rsidR="000E5B6B" w:rsidRPr="002C1187" w:rsidRDefault="000E5B6B" w:rsidP="000E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E5902C" w14:textId="77777777" w:rsidR="000E5B6B" w:rsidRPr="002C1187" w:rsidRDefault="000E5B6B" w:rsidP="000E5B6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A20E" w14:textId="187847DA" w:rsidR="000E5B6B" w:rsidRPr="00D622E6" w:rsidRDefault="000E5B6B" w:rsidP="000E5B6B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F47932" w:rsidRPr="002C1187" w14:paraId="52BD043B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0E7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06BF" w14:textId="77777777" w:rsidR="00F47932" w:rsidRPr="002C1187" w:rsidRDefault="00F47932" w:rsidP="0058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C1BC82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917" w14:textId="77777777" w:rsidR="00F47932" w:rsidRPr="00D622E6" w:rsidRDefault="00F47932" w:rsidP="007163B9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t>Иная категория</w:t>
            </w:r>
          </w:p>
        </w:tc>
      </w:tr>
    </w:tbl>
    <w:p w14:paraId="44E80FE5" w14:textId="4596D213" w:rsidR="002C1187" w:rsidRPr="007208EE" w:rsidRDefault="002C1187" w:rsidP="00D62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результатах рассмотрения заявления и </w:t>
      </w:r>
      <w:proofErr w:type="gramStart"/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 о</w:t>
      </w:r>
      <w:proofErr w:type="gramEnd"/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аттестации 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об аттестации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14:paraId="15B69B90" w14:textId="553BB550" w:rsidR="002C1187" w:rsidRPr="007208EE" w:rsidRDefault="002C1187" w:rsidP="00D6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в территориальном </w:t>
      </w:r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по экологическому, технологическому и атомному надзору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7A8ED9" w14:textId="3E94B8BB" w:rsidR="002C1187" w:rsidRPr="007208EE" w:rsidRDefault="002C1187" w:rsidP="00D6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очтов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C6E2C4" w14:textId="4DAE46F4" w:rsidR="002C1187" w:rsidRPr="007208EE" w:rsidRDefault="002C1187" w:rsidP="00D6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□ в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документа.</w:t>
      </w:r>
    </w:p>
    <w:p w14:paraId="5E000FA2" w14:textId="77777777" w:rsidR="007163B9" w:rsidRDefault="007163B9" w:rsidP="002C11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4C80C" w14:textId="1D72F3CF" w:rsidR="002C1187" w:rsidRPr="002C1187" w:rsidRDefault="002C1187" w:rsidP="002C11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7"/>
        <w:gridCol w:w="5957"/>
        <w:gridCol w:w="2451"/>
      </w:tblGrid>
      <w:tr w:rsidR="00BF606B" w14:paraId="5E4FB204" w14:textId="77777777" w:rsidTr="00BF606B">
        <w:trPr>
          <w:trHeight w:val="756"/>
        </w:trPr>
        <w:tc>
          <w:tcPr>
            <w:tcW w:w="952" w:type="dxa"/>
          </w:tcPr>
          <w:p w14:paraId="2FBB8280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12" w:type="dxa"/>
          </w:tcPr>
          <w:p w14:paraId="478A3201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507" w:type="dxa"/>
          </w:tcPr>
          <w:p w14:paraId="1BAD3179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</w:tr>
      <w:tr w:rsidR="00BF606B" w14:paraId="79C19111" w14:textId="77777777" w:rsidTr="00BF606B">
        <w:tc>
          <w:tcPr>
            <w:tcW w:w="952" w:type="dxa"/>
          </w:tcPr>
          <w:p w14:paraId="326D3319" w14:textId="77777777" w:rsidR="00BF606B" w:rsidRPr="00BF606B" w:rsidRDefault="00BF606B" w:rsidP="00BF606B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12" w:type="dxa"/>
          </w:tcPr>
          <w:p w14:paraId="224E1249" w14:textId="77777777" w:rsidR="00BF606B" w:rsidRDefault="00BF606B" w:rsidP="00CE18C0">
            <w:pPr>
              <w:jc w:val="both"/>
              <w:rPr>
                <w:sz w:val="24"/>
                <w:szCs w:val="24"/>
              </w:rPr>
            </w:pPr>
            <w:r w:rsidRPr="00605FD6">
              <w:rPr>
                <w:sz w:val="24"/>
                <w:szCs w:val="24"/>
              </w:rPr>
              <w:t>Копия платежного поручения</w:t>
            </w:r>
          </w:p>
        </w:tc>
        <w:tc>
          <w:tcPr>
            <w:tcW w:w="2507" w:type="dxa"/>
          </w:tcPr>
          <w:p w14:paraId="282049F2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</w:p>
        </w:tc>
      </w:tr>
      <w:tr w:rsidR="00BF606B" w14:paraId="00CC1E1E" w14:textId="77777777" w:rsidTr="00BF606B">
        <w:tc>
          <w:tcPr>
            <w:tcW w:w="952" w:type="dxa"/>
          </w:tcPr>
          <w:p w14:paraId="11E7364F" w14:textId="77777777" w:rsidR="00BF606B" w:rsidRPr="00BF606B" w:rsidRDefault="00BF606B" w:rsidP="00BF606B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12" w:type="dxa"/>
          </w:tcPr>
          <w:p w14:paraId="6E1B355C" w14:textId="77777777" w:rsidR="00BF606B" w:rsidRDefault="00BF606B" w:rsidP="00CE18C0">
            <w:pPr>
              <w:rPr>
                <w:sz w:val="24"/>
                <w:szCs w:val="24"/>
              </w:rPr>
            </w:pPr>
            <w:r w:rsidRPr="00605FD6">
              <w:rPr>
                <w:sz w:val="24"/>
                <w:szCs w:val="24"/>
              </w:rPr>
              <w:t>Копия удостоверения о повышении квалификации</w:t>
            </w:r>
          </w:p>
        </w:tc>
        <w:tc>
          <w:tcPr>
            <w:tcW w:w="2507" w:type="dxa"/>
          </w:tcPr>
          <w:p w14:paraId="24DB0143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</w:p>
        </w:tc>
      </w:tr>
      <w:tr w:rsidR="00BF606B" w14:paraId="65BE8AB6" w14:textId="77777777" w:rsidTr="00BF606B">
        <w:tc>
          <w:tcPr>
            <w:tcW w:w="952" w:type="dxa"/>
          </w:tcPr>
          <w:p w14:paraId="31AC0FE9" w14:textId="77777777" w:rsidR="00BF606B" w:rsidRPr="00BF606B" w:rsidRDefault="00BF606B" w:rsidP="00BF606B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12" w:type="dxa"/>
          </w:tcPr>
          <w:p w14:paraId="30EB1B2A" w14:textId="5BE977AD" w:rsidR="00BF606B" w:rsidRPr="00605FD6" w:rsidRDefault="00BF606B" w:rsidP="00CE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</w:t>
            </w:r>
            <w:r w:rsidR="00D622E6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507" w:type="dxa"/>
          </w:tcPr>
          <w:p w14:paraId="467DDE1B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DC42A1" w14:textId="77777777" w:rsidR="002C1187" w:rsidRPr="002C1187" w:rsidRDefault="002C1187" w:rsidP="002C1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BAF040" w14:textId="0AB47B2E" w:rsidR="00AB5688" w:rsidRPr="007208EE" w:rsidRDefault="00AB5688" w:rsidP="00AB5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8EE">
        <w:rPr>
          <w:rFonts w:ascii="Times New Roman" w:hAnsi="Times New Roman" w:cs="Times New Roman"/>
          <w:sz w:val="28"/>
          <w:szCs w:val="28"/>
        </w:rPr>
        <w:t>Руководитель организации _________</w:t>
      </w:r>
      <w:r w:rsidR="00D622E6" w:rsidRPr="007208EE">
        <w:rPr>
          <w:rFonts w:ascii="Times New Roman" w:hAnsi="Times New Roman" w:cs="Times New Roman"/>
          <w:sz w:val="28"/>
          <w:szCs w:val="28"/>
        </w:rPr>
        <w:t>_______</w:t>
      </w:r>
      <w:r w:rsidRPr="007208EE">
        <w:rPr>
          <w:rFonts w:ascii="Times New Roman" w:hAnsi="Times New Roman" w:cs="Times New Roman"/>
          <w:sz w:val="28"/>
          <w:szCs w:val="28"/>
        </w:rPr>
        <w:t>____(ФИО)</w:t>
      </w:r>
    </w:p>
    <w:p w14:paraId="219FBF5D" w14:textId="5C224F32" w:rsidR="002C1187" w:rsidRPr="007208EE" w:rsidRDefault="00AB5688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подпись</w:t>
      </w:r>
    </w:p>
    <w:p w14:paraId="40601EC3" w14:textId="77777777" w:rsidR="00E56560" w:rsidRDefault="00AB5688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4F30D35C" w14:textId="77777777" w:rsidR="007163B9" w:rsidRPr="007208EE" w:rsidRDefault="007163B9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561E9" w14:textId="3740A2DF" w:rsidR="00D622E6" w:rsidRDefault="00D622E6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заявления _</w:t>
      </w:r>
      <w:proofErr w:type="gramStart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г.</w:t>
      </w:r>
    </w:p>
    <w:p w14:paraId="00A6C388" w14:textId="77777777" w:rsidR="007163B9" w:rsidRDefault="007163B9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63B9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C982" w14:textId="77777777" w:rsidR="00514E70" w:rsidRDefault="00514E70" w:rsidP="002C1187">
      <w:pPr>
        <w:spacing w:after="0" w:line="240" w:lineRule="auto"/>
      </w:pPr>
      <w:r>
        <w:separator/>
      </w:r>
    </w:p>
  </w:endnote>
  <w:endnote w:type="continuationSeparator" w:id="0">
    <w:p w14:paraId="6A77798B" w14:textId="77777777" w:rsidR="00514E70" w:rsidRDefault="00514E70" w:rsidP="002C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B710" w14:textId="77777777" w:rsidR="00514E70" w:rsidRDefault="00514E70" w:rsidP="002C1187">
      <w:pPr>
        <w:spacing w:after="0" w:line="240" w:lineRule="auto"/>
      </w:pPr>
      <w:r>
        <w:separator/>
      </w:r>
    </w:p>
  </w:footnote>
  <w:footnote w:type="continuationSeparator" w:id="0">
    <w:p w14:paraId="533E3584" w14:textId="77777777" w:rsidR="00514E70" w:rsidRDefault="00514E70" w:rsidP="002C1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10717"/>
    <w:multiLevelType w:val="hybridMultilevel"/>
    <w:tmpl w:val="696EF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3891"/>
    <w:multiLevelType w:val="hybridMultilevel"/>
    <w:tmpl w:val="5C883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059D"/>
    <w:multiLevelType w:val="hybridMultilevel"/>
    <w:tmpl w:val="2BEC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4478"/>
    <w:multiLevelType w:val="hybridMultilevel"/>
    <w:tmpl w:val="5C883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661852">
    <w:abstractNumId w:val="2"/>
  </w:num>
  <w:num w:numId="2" w16cid:durableId="1350912715">
    <w:abstractNumId w:val="3"/>
  </w:num>
  <w:num w:numId="3" w16cid:durableId="1149178130">
    <w:abstractNumId w:val="1"/>
  </w:num>
  <w:num w:numId="4" w16cid:durableId="19254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D"/>
    <w:rsid w:val="000E5B6B"/>
    <w:rsid w:val="00286CE5"/>
    <w:rsid w:val="002C1187"/>
    <w:rsid w:val="002D0EBD"/>
    <w:rsid w:val="002E5555"/>
    <w:rsid w:val="0030722D"/>
    <w:rsid w:val="0032627B"/>
    <w:rsid w:val="00326A9C"/>
    <w:rsid w:val="004B0DBD"/>
    <w:rsid w:val="004E698B"/>
    <w:rsid w:val="00514E70"/>
    <w:rsid w:val="00556C5D"/>
    <w:rsid w:val="0060061F"/>
    <w:rsid w:val="007163B9"/>
    <w:rsid w:val="007208EE"/>
    <w:rsid w:val="00795CF3"/>
    <w:rsid w:val="00925E87"/>
    <w:rsid w:val="00A04ECB"/>
    <w:rsid w:val="00AB5688"/>
    <w:rsid w:val="00B44C5E"/>
    <w:rsid w:val="00B846C2"/>
    <w:rsid w:val="00BB5A1A"/>
    <w:rsid w:val="00BF606B"/>
    <w:rsid w:val="00CA0E15"/>
    <w:rsid w:val="00CB33D5"/>
    <w:rsid w:val="00CD504B"/>
    <w:rsid w:val="00D622E6"/>
    <w:rsid w:val="00DF38B9"/>
    <w:rsid w:val="00E56560"/>
    <w:rsid w:val="00F109DC"/>
    <w:rsid w:val="00F47932"/>
    <w:rsid w:val="00F71772"/>
    <w:rsid w:val="00F75416"/>
    <w:rsid w:val="00F95ACC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7C0D"/>
  <w15:docId w15:val="{601D2085-B4FE-4A0D-9587-D92848A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C11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1187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C1187"/>
    <w:rPr>
      <w:vertAlign w:val="superscript"/>
    </w:rPr>
  </w:style>
  <w:style w:type="table" w:styleId="a6">
    <w:name w:val="Table Grid"/>
    <w:basedOn w:val="a1"/>
    <w:uiPriority w:val="39"/>
    <w:rsid w:val="00F95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Профиль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Семенова</cp:lastModifiedBy>
  <cp:revision>2</cp:revision>
  <cp:lastPrinted>2021-07-05T03:47:00Z</cp:lastPrinted>
  <dcterms:created xsi:type="dcterms:W3CDTF">2026-01-22T02:32:00Z</dcterms:created>
  <dcterms:modified xsi:type="dcterms:W3CDTF">2026-01-22T02:32:00Z</dcterms:modified>
</cp:coreProperties>
</file>